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42F9" w14:textId="7A61B05F" w:rsidR="00590356" w:rsidRDefault="00F86E6F">
      <w:r>
        <w:t xml:space="preserve">Evangelism 105 </w:t>
      </w:r>
      <w:proofErr w:type="spellStart"/>
      <w:r>
        <w:t>hw</w:t>
      </w:r>
      <w:proofErr w:type="spellEnd"/>
      <w:r>
        <w:t xml:space="preserve"> lesson 9</w:t>
      </w:r>
    </w:p>
    <w:p w14:paraId="10B82FCA" w14:textId="36AF2EEE" w:rsidR="00F86E6F" w:rsidRDefault="00F86E6F">
      <w:r>
        <w:t xml:space="preserve">Church launch - Administration </w:t>
      </w:r>
    </w:p>
    <w:p w14:paraId="79A83F51" w14:textId="319D0071" w:rsidR="00F86E6F" w:rsidRDefault="00F86E6F">
      <w:r>
        <w:t>Jorge Elizondo</w:t>
      </w:r>
    </w:p>
    <w:p w14:paraId="6F26BC99" w14:textId="3C1E39B6" w:rsidR="00F86E6F" w:rsidRDefault="00F86E6F"/>
    <w:p w14:paraId="6E98C5F8" w14:textId="75EFA68A" w:rsidR="00F86E6F" w:rsidRDefault="00F86E6F"/>
    <w:p w14:paraId="05D4E842" w14:textId="42F7D9AE" w:rsidR="00F86E6F" w:rsidRDefault="00F86E6F">
      <w:r>
        <w:t xml:space="preserve">See what I noticed and learned is that these role to launch the church are really important and should happen in order for a successful launch every team that is put in position plays an important part to begin and the meetings that need to happen before hand </w:t>
      </w:r>
      <w:r w:rsidR="00F46A05">
        <w:t xml:space="preserve">as well are for them to properly do the task well. The follow up can make </w:t>
      </w:r>
      <w:proofErr w:type="spellStart"/>
      <w:r w:rsidR="00F46A05">
        <w:t>a</w:t>
      </w:r>
      <w:proofErr w:type="spellEnd"/>
      <w:r w:rsidR="00F46A05">
        <w:t xml:space="preserve"> big, if not the biggest difference to the growth of the church. It assures the care and love that you truly have for them and</w:t>
      </w:r>
      <w:r w:rsidR="00FC6D98">
        <w:t xml:space="preserve"> that</w:t>
      </w:r>
      <w:r w:rsidR="00F46A05">
        <w:t xml:space="preserve"> becomes attractive to people</w:t>
      </w:r>
      <w:r w:rsidR="00FC6D98">
        <w:t>.</w:t>
      </w:r>
    </w:p>
    <w:sectPr w:rsidR="00F8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6F"/>
    <w:rsid w:val="00201367"/>
    <w:rsid w:val="005071A0"/>
    <w:rsid w:val="00F46A05"/>
    <w:rsid w:val="00F86E6F"/>
    <w:rsid w:val="00F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D981"/>
  <w15:chartTrackingRefBased/>
  <w15:docId w15:val="{56AB5931-E294-48B2-A369-9C347BA3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elizondo</dc:creator>
  <cp:keywords/>
  <dc:description/>
  <cp:lastModifiedBy>jorge elizondo</cp:lastModifiedBy>
  <cp:revision>1</cp:revision>
  <dcterms:created xsi:type="dcterms:W3CDTF">2020-11-06T17:31:00Z</dcterms:created>
  <dcterms:modified xsi:type="dcterms:W3CDTF">2020-11-06T17:54:00Z</dcterms:modified>
</cp:coreProperties>
</file>